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B7848" w14:textId="77777777" w:rsidR="004F5CFB" w:rsidRDefault="004F5CFB" w:rsidP="004F5CFB">
      <w:pPr>
        <w:jc w:val="center"/>
        <w:rPr>
          <w:b/>
          <w:bCs/>
          <w:sz w:val="28"/>
          <w:szCs w:val="28"/>
        </w:rPr>
      </w:pPr>
      <w:r>
        <w:rPr>
          <w:b/>
          <w:bCs/>
          <w:sz w:val="28"/>
          <w:szCs w:val="28"/>
        </w:rPr>
        <w:t>West Park Elementary School District</w:t>
      </w:r>
    </w:p>
    <w:p w14:paraId="2A1229CA" w14:textId="77777777" w:rsidR="004F5CFB" w:rsidRDefault="004F5CFB" w:rsidP="004F5CFB">
      <w:pPr>
        <w:jc w:val="center"/>
      </w:pPr>
      <w:r>
        <w:t>Board of Trustees</w:t>
      </w:r>
    </w:p>
    <w:p w14:paraId="15D9F6BD" w14:textId="1901C76D" w:rsidR="004F5CFB" w:rsidRDefault="004F5CFB" w:rsidP="004F5CFB">
      <w:pPr>
        <w:jc w:val="center"/>
      </w:pPr>
      <w:r>
        <w:t xml:space="preserve">Special </w:t>
      </w:r>
      <w:r w:rsidR="00A77F5F">
        <w:t xml:space="preserve">Board Study Session </w:t>
      </w:r>
    </w:p>
    <w:p w14:paraId="65DB67A8" w14:textId="77777777" w:rsidR="004F5CFB" w:rsidRDefault="004F5CFB" w:rsidP="004F5CFB">
      <w:pPr>
        <w:jc w:val="center"/>
      </w:pPr>
    </w:p>
    <w:p w14:paraId="2D247E4F" w14:textId="77777777" w:rsidR="004F5CFB" w:rsidRDefault="004F5CFB" w:rsidP="004F5CFB">
      <w:pPr>
        <w:jc w:val="center"/>
      </w:pPr>
      <w:r>
        <w:t>Administration Office</w:t>
      </w:r>
    </w:p>
    <w:p w14:paraId="6C0E7437" w14:textId="77777777" w:rsidR="004F5CFB" w:rsidRDefault="004F5CFB" w:rsidP="004F5CFB">
      <w:pPr>
        <w:jc w:val="center"/>
      </w:pPr>
      <w:r>
        <w:t>West Park School District</w:t>
      </w:r>
    </w:p>
    <w:p w14:paraId="018D41D1" w14:textId="77777777" w:rsidR="004F5CFB" w:rsidRDefault="004F5CFB" w:rsidP="004F5CFB">
      <w:pPr>
        <w:jc w:val="center"/>
      </w:pPr>
      <w:r>
        <w:t>2695 S. Valentine</w:t>
      </w:r>
    </w:p>
    <w:p w14:paraId="2322AEB1" w14:textId="77777777" w:rsidR="004F5CFB" w:rsidRDefault="004F5CFB" w:rsidP="004F5CFB">
      <w:pPr>
        <w:jc w:val="center"/>
      </w:pPr>
      <w:r>
        <w:t>Fresno, CA  93706</w:t>
      </w:r>
    </w:p>
    <w:p w14:paraId="049485E3" w14:textId="77777777" w:rsidR="004F5CFB" w:rsidRDefault="004F5CFB" w:rsidP="004F5CFB"/>
    <w:p w14:paraId="50E0FC51" w14:textId="553B911C" w:rsidR="004F5CFB" w:rsidRDefault="00F33550" w:rsidP="004F5CFB">
      <w:pPr>
        <w:jc w:val="center"/>
        <w:rPr>
          <w:i/>
          <w:iCs/>
        </w:rPr>
      </w:pPr>
      <w:r>
        <w:rPr>
          <w:i/>
          <w:iCs/>
        </w:rPr>
        <w:t>Monday, July 20, 2020</w:t>
      </w:r>
    </w:p>
    <w:p w14:paraId="623C7D03" w14:textId="77777777" w:rsidR="004F5CFB" w:rsidRDefault="004F5CFB" w:rsidP="004F5CFB">
      <w:pPr>
        <w:jc w:val="center"/>
        <w:rPr>
          <w:i/>
          <w:iCs/>
        </w:rPr>
      </w:pPr>
    </w:p>
    <w:p w14:paraId="4594CC7B" w14:textId="1BBB3C75" w:rsidR="004F5CFB" w:rsidRDefault="007F3282" w:rsidP="004F5CFB">
      <w:pPr>
        <w:jc w:val="center"/>
        <w:rPr>
          <w:sz w:val="22"/>
          <w:szCs w:val="22"/>
        </w:rPr>
      </w:pPr>
      <w:r>
        <w:rPr>
          <w:i/>
          <w:iCs/>
          <w:sz w:val="22"/>
          <w:szCs w:val="22"/>
        </w:rPr>
        <w:t xml:space="preserve">4:30 </w:t>
      </w:r>
      <w:r w:rsidR="004F5CFB">
        <w:rPr>
          <w:i/>
          <w:iCs/>
          <w:sz w:val="22"/>
          <w:szCs w:val="22"/>
        </w:rPr>
        <w:t xml:space="preserve"> p.m.--</w:t>
      </w:r>
      <w:r w:rsidR="004F5CFB">
        <w:rPr>
          <w:sz w:val="22"/>
          <w:szCs w:val="22"/>
        </w:rPr>
        <w:t>Public Session (For Purposes of Opening Meeting Only)</w:t>
      </w:r>
    </w:p>
    <w:p w14:paraId="78757634" w14:textId="77777777" w:rsidR="004F5CFB" w:rsidRDefault="004F5CFB" w:rsidP="004F5CFB">
      <w:pPr>
        <w:jc w:val="center"/>
        <w:rPr>
          <w:sz w:val="22"/>
          <w:szCs w:val="22"/>
        </w:rPr>
      </w:pPr>
    </w:p>
    <w:p w14:paraId="4D449BD5" w14:textId="77777777" w:rsidR="004F5CFB" w:rsidRDefault="004F5CFB" w:rsidP="004F5CFB">
      <w:pPr>
        <w:jc w:val="center"/>
      </w:pPr>
    </w:p>
    <w:p w14:paraId="5C1B066E" w14:textId="77777777" w:rsidR="004F5CFB" w:rsidRDefault="004F5CFB" w:rsidP="004F5CFB">
      <w:pPr>
        <w:jc w:val="center"/>
        <w:rPr>
          <w:sz w:val="22"/>
          <w:szCs w:val="22"/>
        </w:rPr>
      </w:pPr>
      <w:r>
        <w:rPr>
          <w:sz w:val="22"/>
          <w:szCs w:val="22"/>
        </w:rPr>
        <w:t>PLEASE NOTE - DESIGNATED TIMES FOR AGENDA ITEMS ARE ESTIMATES</w:t>
      </w:r>
    </w:p>
    <w:p w14:paraId="13D291D1" w14:textId="77777777" w:rsidR="004F5CFB" w:rsidRDefault="004F5CFB" w:rsidP="004F5CFB">
      <w:r>
        <w:t> </w:t>
      </w:r>
    </w:p>
    <w:p w14:paraId="1030A8F7" w14:textId="77777777" w:rsidR="004F5CFB" w:rsidRDefault="004F5CFB" w:rsidP="004F5CFB">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w:t>
      </w:r>
      <w:r w:rsidR="009C0B37">
        <w:rPr>
          <w:sz w:val="20"/>
          <w:szCs w:val="20"/>
        </w:rPr>
        <w:t xml:space="preserve"> please contact Deniella Bytheway</w:t>
      </w:r>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14:paraId="35CEBB63" w14:textId="77777777" w:rsidR="004F5CFB" w:rsidRDefault="004F5CFB" w:rsidP="004F5CFB">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56F78C85" w14:textId="77777777" w:rsidR="004F5CFB" w:rsidRDefault="004F5CFB" w:rsidP="004F5CFB">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El Distrito da la bienvenida a las personas de hable hispana a las juntas de la Mesa Directiva. Si planea asistir y necesita interpretacion llame al (559) 233-6501, 48 horas antes de la junta, para poder hacer arreglos de interpretacion.</w:t>
      </w:r>
    </w:p>
    <w:p w14:paraId="71D6B610" w14:textId="77777777" w:rsidR="004F5CFB" w:rsidRDefault="004F5CFB" w:rsidP="004F5CFB">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5513654B" w14:textId="77777777" w:rsidR="004F5CFB" w:rsidRDefault="004F5CFB" w:rsidP="004F5CFB">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6421D439" w14:textId="77777777" w:rsidR="004F5CFB" w:rsidRDefault="004F5CFB" w:rsidP="004F5CFB">
      <w:pPr>
        <w:autoSpaceDE w:val="0"/>
        <w:autoSpaceDN w:val="0"/>
        <w:jc w:val="center"/>
        <w:outlineLvl w:val="0"/>
        <w:rPr>
          <w:b/>
          <w:bCs/>
          <w:kern w:val="36"/>
        </w:rPr>
      </w:pPr>
    </w:p>
    <w:p w14:paraId="00D770B8" w14:textId="77777777" w:rsidR="004F5CFB" w:rsidRDefault="004F5CFB" w:rsidP="004F5CFB">
      <w:pPr>
        <w:autoSpaceDE w:val="0"/>
        <w:autoSpaceDN w:val="0"/>
        <w:jc w:val="center"/>
        <w:outlineLvl w:val="0"/>
        <w:rPr>
          <w:b/>
          <w:bCs/>
          <w:kern w:val="36"/>
        </w:rPr>
      </w:pPr>
    </w:p>
    <w:p w14:paraId="640BE66F" w14:textId="77777777" w:rsidR="004F5CFB" w:rsidRDefault="004F5CFB" w:rsidP="004F5CFB">
      <w:pPr>
        <w:autoSpaceDE w:val="0"/>
        <w:autoSpaceDN w:val="0"/>
        <w:jc w:val="center"/>
        <w:outlineLvl w:val="0"/>
        <w:rPr>
          <w:b/>
          <w:bCs/>
          <w:kern w:val="36"/>
        </w:rPr>
      </w:pPr>
    </w:p>
    <w:p w14:paraId="379414E1" w14:textId="77777777" w:rsidR="004F5CFB" w:rsidRDefault="004F5CFB" w:rsidP="004F5CFB">
      <w:pPr>
        <w:autoSpaceDE w:val="0"/>
        <w:autoSpaceDN w:val="0"/>
        <w:jc w:val="center"/>
        <w:outlineLvl w:val="0"/>
        <w:rPr>
          <w:b/>
          <w:bCs/>
          <w:kern w:val="36"/>
        </w:rPr>
      </w:pPr>
    </w:p>
    <w:p w14:paraId="46F1D7E6" w14:textId="77777777" w:rsidR="004F5CFB" w:rsidRDefault="004F5CFB" w:rsidP="004F5CFB">
      <w:pPr>
        <w:autoSpaceDE w:val="0"/>
        <w:autoSpaceDN w:val="0"/>
        <w:jc w:val="center"/>
        <w:outlineLvl w:val="0"/>
        <w:rPr>
          <w:b/>
          <w:bCs/>
          <w:kern w:val="36"/>
        </w:rPr>
      </w:pPr>
    </w:p>
    <w:p w14:paraId="46F47C6E" w14:textId="77777777" w:rsidR="004F5CFB" w:rsidRDefault="004F5CFB" w:rsidP="004F5CFB">
      <w:pPr>
        <w:autoSpaceDE w:val="0"/>
        <w:autoSpaceDN w:val="0"/>
        <w:jc w:val="center"/>
        <w:outlineLvl w:val="0"/>
        <w:rPr>
          <w:b/>
          <w:bCs/>
          <w:kern w:val="36"/>
        </w:rPr>
      </w:pPr>
    </w:p>
    <w:p w14:paraId="2C5654B0" w14:textId="77777777" w:rsidR="004F5CFB" w:rsidRDefault="004F5CFB" w:rsidP="004F5CFB">
      <w:pPr>
        <w:autoSpaceDE w:val="0"/>
        <w:autoSpaceDN w:val="0"/>
        <w:jc w:val="center"/>
        <w:outlineLvl w:val="0"/>
        <w:rPr>
          <w:b/>
          <w:bCs/>
          <w:kern w:val="36"/>
        </w:rPr>
      </w:pPr>
    </w:p>
    <w:p w14:paraId="423C7984" w14:textId="77777777" w:rsidR="003A1C7D" w:rsidRDefault="003A1C7D" w:rsidP="003A1C7D">
      <w:pPr>
        <w:autoSpaceDE w:val="0"/>
        <w:autoSpaceDN w:val="0"/>
        <w:jc w:val="center"/>
        <w:outlineLvl w:val="0"/>
        <w:rPr>
          <w:b/>
          <w:bCs/>
          <w:kern w:val="36"/>
        </w:rPr>
      </w:pPr>
      <w:r>
        <w:rPr>
          <w:b/>
          <w:bCs/>
          <w:kern w:val="36"/>
        </w:rPr>
        <w:t>AGENDA</w:t>
      </w:r>
    </w:p>
    <w:p w14:paraId="250E875C" w14:textId="77777777" w:rsidR="003A1C7D" w:rsidRDefault="003A1C7D" w:rsidP="003A1C7D">
      <w:pPr>
        <w:autoSpaceDE w:val="0"/>
        <w:autoSpaceDN w:val="0"/>
        <w:jc w:val="center"/>
        <w:outlineLvl w:val="0"/>
        <w:rPr>
          <w:b/>
          <w:bCs/>
          <w:kern w:val="36"/>
        </w:rPr>
      </w:pPr>
    </w:p>
    <w:p w14:paraId="396B960F" w14:textId="77777777" w:rsidR="003A1C7D" w:rsidRDefault="003A1C7D" w:rsidP="003A1C7D"/>
    <w:p w14:paraId="6F689BC8" w14:textId="77777777" w:rsidR="003A1C7D" w:rsidRDefault="003A1C7D" w:rsidP="003A1C7D">
      <w:r>
        <w:t xml:space="preserve">I.          </w:t>
      </w:r>
      <w:r>
        <w:rPr>
          <w:u w:val="single"/>
        </w:rPr>
        <w:t>OPENING BUSINESS</w:t>
      </w:r>
    </w:p>
    <w:p w14:paraId="1B2D3BCC" w14:textId="77777777" w:rsidR="003A1C7D" w:rsidRDefault="003A1C7D" w:rsidP="003A1C7D"/>
    <w:p w14:paraId="315BC991" w14:textId="77777777" w:rsidR="003A1C7D" w:rsidRDefault="003A1C7D" w:rsidP="003A1C7D">
      <w:pPr>
        <w:numPr>
          <w:ilvl w:val="0"/>
          <w:numId w:val="1"/>
        </w:numPr>
      </w:pPr>
      <w:r>
        <w:t>Call Public Session to Order</w:t>
      </w:r>
    </w:p>
    <w:p w14:paraId="29508BF4" w14:textId="362C90CD" w:rsidR="003A1C7D" w:rsidRPr="001E0B22" w:rsidRDefault="003A1C7D" w:rsidP="003A1C7D">
      <w:pPr>
        <w:numPr>
          <w:ilvl w:val="0"/>
          <w:numId w:val="1"/>
        </w:numPr>
      </w:pPr>
      <w:r>
        <w:t xml:space="preserve">Roll Call: Aida Garcia </w:t>
      </w:r>
      <w:r w:rsidRPr="001E0B22">
        <w:rPr>
          <w:u w:val="single"/>
        </w:rPr>
        <w:t>     </w:t>
      </w:r>
      <w:r>
        <w:t xml:space="preserve">  Thomas Deubert </w:t>
      </w:r>
      <w:r w:rsidRPr="001E0B22">
        <w:rPr>
          <w:u w:val="single"/>
        </w:rPr>
        <w:t>      </w:t>
      </w:r>
      <w:r w:rsidR="00A77F5F">
        <w:t> Angelica Pineda</w:t>
      </w:r>
      <w:r>
        <w:t xml:space="preserve"> </w:t>
      </w:r>
      <w:r w:rsidRPr="001E0B22">
        <w:rPr>
          <w:u w:val="single"/>
        </w:rPr>
        <w:t>     </w:t>
      </w:r>
    </w:p>
    <w:p w14:paraId="1215E609" w14:textId="667703A7" w:rsidR="003A1C7D" w:rsidRDefault="00A77F5F" w:rsidP="003A1C7D">
      <w:pPr>
        <w:ind w:left="1440"/>
      </w:pPr>
      <w:r>
        <w:t>Kimberly Vivenzi</w:t>
      </w:r>
      <w:r w:rsidR="003A1C7D">
        <w:t xml:space="preserve"> </w:t>
      </w:r>
      <w:r>
        <w:rPr>
          <w:u w:val="single"/>
        </w:rPr>
        <w:t>    </w:t>
      </w:r>
      <w:proofErr w:type="gramStart"/>
      <w:r>
        <w:rPr>
          <w:u w:val="single"/>
        </w:rPr>
        <w:t>   (</w:t>
      </w:r>
      <w:proofErr w:type="gramEnd"/>
      <w:r w:rsidRPr="00A77F5F">
        <w:t>Open Seat)</w:t>
      </w:r>
      <w:r w:rsidR="003A1C7D">
        <w:t> </w:t>
      </w:r>
    </w:p>
    <w:p w14:paraId="6D26AB4D" w14:textId="77777777" w:rsidR="003A1C7D" w:rsidRDefault="003A1C7D" w:rsidP="003A1C7D">
      <w:pPr>
        <w:numPr>
          <w:ilvl w:val="0"/>
          <w:numId w:val="1"/>
        </w:numPr>
      </w:pPr>
      <w:r>
        <w:t>Pledge of Allegiance</w:t>
      </w:r>
    </w:p>
    <w:p w14:paraId="7F86A679" w14:textId="77777777" w:rsidR="003A1C7D" w:rsidRDefault="003A1C7D" w:rsidP="003A1C7D">
      <w:pPr>
        <w:numPr>
          <w:ilvl w:val="0"/>
          <w:numId w:val="1"/>
        </w:numPr>
      </w:pPr>
      <w:r>
        <w:t>Adopt Agenda</w:t>
      </w:r>
    </w:p>
    <w:p w14:paraId="6BAD79BF" w14:textId="77777777" w:rsidR="003A1C7D" w:rsidRDefault="003A1C7D" w:rsidP="003A1C7D"/>
    <w:p w14:paraId="79249616" w14:textId="1D37FD59" w:rsidR="003A1C7D" w:rsidRDefault="003A1C7D" w:rsidP="003A1C7D">
      <w:r>
        <w:t xml:space="preserve">II.         </w:t>
      </w:r>
      <w:r>
        <w:rPr>
          <w:u w:val="single"/>
        </w:rPr>
        <w:t>PUBLIC COMMENT PERIOD RE: CLOSED SESSION ITEMS</w:t>
      </w:r>
    </w:p>
    <w:p w14:paraId="0B9EB405" w14:textId="77777777" w:rsidR="003A1C7D" w:rsidRDefault="003A1C7D" w:rsidP="003A1C7D"/>
    <w:p w14:paraId="3B7DEC73" w14:textId="161BF01C" w:rsidR="003A1C7D" w:rsidRDefault="003A1C7D" w:rsidP="003A1C7D">
      <w:r>
        <w:t>General public comment on any closed session item that will be heard.  The Board may limit comments to no more than four (4) minutes pursuant to Board policy.</w:t>
      </w:r>
    </w:p>
    <w:p w14:paraId="68E4CA7F" w14:textId="77777777" w:rsidR="003A1C7D" w:rsidRDefault="003A1C7D" w:rsidP="003A1C7D"/>
    <w:p w14:paraId="2EFF7C51" w14:textId="77777777" w:rsidR="003A1C7D" w:rsidRDefault="003A1C7D" w:rsidP="003A1C7D">
      <w:pPr>
        <w:pStyle w:val="ListParagraph"/>
        <w:ind w:left="1440"/>
      </w:pPr>
      <w:r>
        <w:t xml:space="preserve">  </w:t>
      </w:r>
    </w:p>
    <w:p w14:paraId="1A51006D" w14:textId="77777777" w:rsidR="003A1C7D" w:rsidRDefault="003A1C7D" w:rsidP="003A1C7D"/>
    <w:p w14:paraId="57CB2532" w14:textId="51B9F776" w:rsidR="003A1C7D" w:rsidRPr="002D73CB" w:rsidRDefault="00CA5674" w:rsidP="003A1C7D">
      <w:pPr>
        <w:rPr>
          <w:u w:val="single"/>
        </w:rPr>
      </w:pPr>
      <w:r>
        <w:t>III</w:t>
      </w:r>
      <w:r w:rsidR="003A1C7D">
        <w:t xml:space="preserve">.      </w:t>
      </w:r>
      <w:r w:rsidR="003A1C7D" w:rsidRPr="002D73CB">
        <w:rPr>
          <w:u w:val="single"/>
        </w:rPr>
        <w:t>CLOSED SESSION</w:t>
      </w:r>
    </w:p>
    <w:p w14:paraId="0E3D476B" w14:textId="77423B3F" w:rsidR="0073394E" w:rsidRDefault="00F33550" w:rsidP="00F33550">
      <w:pPr>
        <w:pStyle w:val="ListParagraph"/>
        <w:numPr>
          <w:ilvl w:val="0"/>
          <w:numId w:val="10"/>
        </w:numPr>
      </w:pPr>
      <w:r>
        <w:t>20-21 Opening</w:t>
      </w:r>
    </w:p>
    <w:p w14:paraId="42E7DA18" w14:textId="61C9BD9D" w:rsidR="00E275AA" w:rsidRDefault="00E275AA" w:rsidP="00F33550">
      <w:pPr>
        <w:pStyle w:val="ListParagraph"/>
        <w:numPr>
          <w:ilvl w:val="0"/>
          <w:numId w:val="10"/>
        </w:numPr>
      </w:pPr>
      <w:r>
        <w:t>Superintendent Contract</w:t>
      </w:r>
    </w:p>
    <w:p w14:paraId="6D0A7A07" w14:textId="77777777" w:rsidR="00F33550" w:rsidRDefault="00F33550" w:rsidP="00F33550">
      <w:pPr>
        <w:pStyle w:val="ListParagraph"/>
        <w:ind w:left="2160"/>
      </w:pPr>
    </w:p>
    <w:p w14:paraId="7672AFA1" w14:textId="66575876" w:rsidR="003A1C7D" w:rsidRPr="00103EEF" w:rsidRDefault="00CA5674" w:rsidP="003A1C7D">
      <w:r>
        <w:t>I</w:t>
      </w:r>
      <w:r w:rsidR="003A1C7D">
        <w:t>V.</w:t>
      </w:r>
      <w:r w:rsidR="003A1C7D">
        <w:tab/>
      </w:r>
      <w:r w:rsidR="003A1C7D">
        <w:rPr>
          <w:u w:val="single"/>
        </w:rPr>
        <w:t>PUBLIC COMMENT PERIOD</w:t>
      </w:r>
    </w:p>
    <w:p w14:paraId="5913269F" w14:textId="52C2BC40" w:rsidR="00103EEF" w:rsidRDefault="003A1C7D" w:rsidP="00103EEF">
      <w:pPr>
        <w:ind w:left="720"/>
        <w:rPr>
          <w:b/>
          <w:bCs/>
        </w:rPr>
      </w:pPr>
      <w:r>
        <w:rPr>
          <w:b/>
          <w:bCs/>
        </w:rPr>
        <w:t xml:space="preserve">Public comment on any item of interest to the public that is within the Board’s jurisdiction will be heard.  The Board may limit comments to no more than four (4) minutes pursuant to Board policy.  Public comment will also be allowed on each specific agenda item </w:t>
      </w:r>
      <w:r w:rsidR="00103EEF">
        <w:rPr>
          <w:b/>
          <w:bCs/>
        </w:rPr>
        <w:t>prior to Board action thereon.</w:t>
      </w:r>
    </w:p>
    <w:p w14:paraId="2EFA315A" w14:textId="4F440C62" w:rsidR="00103EEF" w:rsidRDefault="00103EEF" w:rsidP="003A1C7D">
      <w:pPr>
        <w:ind w:left="720"/>
        <w:rPr>
          <w:b/>
          <w:bCs/>
        </w:rPr>
      </w:pPr>
    </w:p>
    <w:p w14:paraId="45CE3BC0" w14:textId="137C0F0C" w:rsidR="003A1C7D" w:rsidRDefault="003A1C7D" w:rsidP="003A1C7D"/>
    <w:p w14:paraId="13D71EC7" w14:textId="2DD8E371" w:rsidR="003A1C7D" w:rsidRDefault="00E275AA" w:rsidP="003A1C7D">
      <w:pPr>
        <w:rPr>
          <w:u w:val="single"/>
        </w:rPr>
      </w:pPr>
      <w:r>
        <w:t>V</w:t>
      </w:r>
      <w:r w:rsidR="003A1C7D">
        <w:t xml:space="preserve">. </w:t>
      </w:r>
      <w:r w:rsidR="003A1C7D">
        <w:tab/>
      </w:r>
      <w:r w:rsidR="003A1C7D">
        <w:rPr>
          <w:u w:val="single"/>
        </w:rPr>
        <w:t>ACTION ITEMS</w:t>
      </w:r>
    </w:p>
    <w:p w14:paraId="1F9F2859" w14:textId="499B7573" w:rsidR="003A1C7D" w:rsidRDefault="004F4ECC" w:rsidP="00F33550">
      <w:pPr>
        <w:pStyle w:val="ListParagraph"/>
        <w:numPr>
          <w:ilvl w:val="0"/>
          <w:numId w:val="8"/>
        </w:numPr>
      </w:pPr>
      <w:r>
        <w:t>ACTION ITEM</w:t>
      </w:r>
      <w:r w:rsidR="00F33550">
        <w:t xml:space="preserve">: Opening </w:t>
      </w:r>
      <w:r w:rsidR="00E275AA">
        <w:t xml:space="preserve">Changes </w:t>
      </w:r>
      <w:r w:rsidR="00F33550">
        <w:t>2020-2021</w:t>
      </w:r>
      <w:r w:rsidR="00E275AA">
        <w:t xml:space="preserve"> </w:t>
      </w:r>
    </w:p>
    <w:p w14:paraId="7ED54E17" w14:textId="77777777" w:rsidR="00F33550" w:rsidRDefault="00F33550" w:rsidP="00F33550">
      <w:pPr>
        <w:pStyle w:val="ListParagraph"/>
        <w:ind w:left="1080"/>
      </w:pPr>
    </w:p>
    <w:p w14:paraId="37DBB0AE" w14:textId="795AFAA8" w:rsidR="003A1C7D" w:rsidRDefault="00E275AA" w:rsidP="003A1C7D">
      <w:r>
        <w:t>VI</w:t>
      </w:r>
      <w:bookmarkStart w:id="0" w:name="_GoBack"/>
      <w:bookmarkEnd w:id="0"/>
      <w:r w:rsidR="00103EEF">
        <w:t>.</w:t>
      </w:r>
      <w:r w:rsidR="003A1C7D">
        <w:t xml:space="preserve">     </w:t>
      </w:r>
      <w:r w:rsidR="003A1C7D">
        <w:rPr>
          <w:u w:val="single"/>
        </w:rPr>
        <w:t>ADJOURNMENT</w:t>
      </w:r>
      <w:r w:rsidR="00406EF4">
        <w:t xml:space="preserve">  </w:t>
      </w:r>
      <w:r w:rsidR="00406EF4">
        <w:tab/>
      </w:r>
      <w:r w:rsidR="00406EF4">
        <w:tab/>
      </w:r>
      <w:r w:rsidR="00406EF4">
        <w:tab/>
      </w:r>
      <w:r w:rsidR="00406EF4">
        <w:tab/>
      </w:r>
      <w:r w:rsidR="00406EF4">
        <w:tab/>
      </w:r>
    </w:p>
    <w:p w14:paraId="6EFB3D5F" w14:textId="3894DF04" w:rsidR="00355801" w:rsidRDefault="00355801" w:rsidP="003A1C7D">
      <w:pPr>
        <w:autoSpaceDE w:val="0"/>
        <w:autoSpaceDN w:val="0"/>
        <w:jc w:val="center"/>
        <w:outlineLvl w:val="0"/>
      </w:pPr>
    </w:p>
    <w:sectPr w:rsidR="0035580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62D478" w14:textId="77777777" w:rsidR="00591C4E" w:rsidRDefault="00591C4E" w:rsidP="00F33550">
      <w:r>
        <w:separator/>
      </w:r>
    </w:p>
  </w:endnote>
  <w:endnote w:type="continuationSeparator" w:id="0">
    <w:p w14:paraId="268AF3E1" w14:textId="77777777" w:rsidR="00591C4E" w:rsidRDefault="00591C4E" w:rsidP="00F33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A1F5C" w14:textId="6A3EA86A" w:rsidR="00F33550" w:rsidRDefault="00F33550">
    <w:pPr>
      <w:pStyle w:val="Footer"/>
    </w:pPr>
    <w:r>
      <w:t xml:space="preserve">THIS BOARD MEETING WILL BE AVAILABLE THROUGH ELECTRONIC ACCESS LIVE. CONNECTION CODE WILL BE SENT FORWAR APPROXIMATELY 10 (TEN) MINUTES PRIOR TO MEETING. </w:t>
    </w:r>
  </w:p>
  <w:p w14:paraId="00CFEA57" w14:textId="1D8E2ED0" w:rsidR="00F33550" w:rsidRDefault="00F33550" w:rsidP="00F33550">
    <w:pPr>
      <w:pStyle w:val="Footer"/>
      <w:jc w:val="right"/>
    </w:pPr>
    <w:r>
      <w:t>Posted July 17,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E2A30F" w14:textId="77777777" w:rsidR="00591C4E" w:rsidRDefault="00591C4E" w:rsidP="00F33550">
      <w:r>
        <w:separator/>
      </w:r>
    </w:p>
  </w:footnote>
  <w:footnote w:type="continuationSeparator" w:id="0">
    <w:p w14:paraId="0FFF71C0" w14:textId="77777777" w:rsidR="00591C4E" w:rsidRDefault="00591C4E" w:rsidP="00F3355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A1C05"/>
    <w:multiLevelType w:val="hybridMultilevel"/>
    <w:tmpl w:val="FFB8CEFA"/>
    <w:lvl w:ilvl="0" w:tplc="4D4498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6A209DF"/>
    <w:multiLevelType w:val="hybridMultilevel"/>
    <w:tmpl w:val="E9723D58"/>
    <w:lvl w:ilvl="0" w:tplc="CA14F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474914"/>
    <w:multiLevelType w:val="hybridMultilevel"/>
    <w:tmpl w:val="905E0B6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15:restartNumberingAfterBreak="0">
    <w:nsid w:val="2F6C7EB6"/>
    <w:multiLevelType w:val="hybridMultilevel"/>
    <w:tmpl w:val="FD54408A"/>
    <w:lvl w:ilvl="0" w:tplc="049A03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6E64A91"/>
    <w:multiLevelType w:val="hybridMultilevel"/>
    <w:tmpl w:val="87069842"/>
    <w:lvl w:ilvl="0" w:tplc="12BC0A7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3F5E4976"/>
    <w:multiLevelType w:val="hybridMultilevel"/>
    <w:tmpl w:val="07C08FB4"/>
    <w:lvl w:ilvl="0" w:tplc="9FA273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1CD3523"/>
    <w:multiLevelType w:val="hybridMultilevel"/>
    <w:tmpl w:val="D49A8FD2"/>
    <w:lvl w:ilvl="0" w:tplc="1616B6BC">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6841D66"/>
    <w:multiLevelType w:val="hybridMultilevel"/>
    <w:tmpl w:val="AA6EDE6C"/>
    <w:lvl w:ilvl="0" w:tplc="734470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0193512"/>
    <w:multiLevelType w:val="hybridMultilevel"/>
    <w:tmpl w:val="A0AECCF2"/>
    <w:lvl w:ilvl="0" w:tplc="43A8E72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9"/>
  </w:num>
  <w:num w:numId="7">
    <w:abstractNumId w:val="1"/>
  </w:num>
  <w:num w:numId="8">
    <w:abstractNumId w:val="3"/>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CFB"/>
    <w:rsid w:val="000251FA"/>
    <w:rsid w:val="00044FEA"/>
    <w:rsid w:val="000C7B25"/>
    <w:rsid w:val="00103EEF"/>
    <w:rsid w:val="0013073F"/>
    <w:rsid w:val="001A11C9"/>
    <w:rsid w:val="00276039"/>
    <w:rsid w:val="00292B79"/>
    <w:rsid w:val="002D73CB"/>
    <w:rsid w:val="00355801"/>
    <w:rsid w:val="00381B86"/>
    <w:rsid w:val="00386B4A"/>
    <w:rsid w:val="003A1C7D"/>
    <w:rsid w:val="00406EF4"/>
    <w:rsid w:val="004E4B73"/>
    <w:rsid w:val="004F4ECC"/>
    <w:rsid w:val="004F5CFB"/>
    <w:rsid w:val="00530EA3"/>
    <w:rsid w:val="0058622F"/>
    <w:rsid w:val="00591C4E"/>
    <w:rsid w:val="005D0584"/>
    <w:rsid w:val="00664B1C"/>
    <w:rsid w:val="006D231B"/>
    <w:rsid w:val="0073394E"/>
    <w:rsid w:val="007F3282"/>
    <w:rsid w:val="008428F6"/>
    <w:rsid w:val="008F5911"/>
    <w:rsid w:val="009C0B37"/>
    <w:rsid w:val="00A0124D"/>
    <w:rsid w:val="00A41235"/>
    <w:rsid w:val="00A77F5F"/>
    <w:rsid w:val="00AB29CC"/>
    <w:rsid w:val="00BC4BA9"/>
    <w:rsid w:val="00C45E8E"/>
    <w:rsid w:val="00CA5674"/>
    <w:rsid w:val="00CE45DC"/>
    <w:rsid w:val="00D02017"/>
    <w:rsid w:val="00D62348"/>
    <w:rsid w:val="00E17AF8"/>
    <w:rsid w:val="00E275AA"/>
    <w:rsid w:val="00E35388"/>
    <w:rsid w:val="00E77A79"/>
    <w:rsid w:val="00F130F5"/>
    <w:rsid w:val="00F33550"/>
    <w:rsid w:val="00FE5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29607"/>
  <w15:docId w15:val="{712E5F4D-25F0-42D3-8D4F-17C19B74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 w:type="paragraph" w:styleId="Header">
    <w:name w:val="header"/>
    <w:basedOn w:val="Normal"/>
    <w:link w:val="HeaderChar"/>
    <w:uiPriority w:val="99"/>
    <w:unhideWhenUsed/>
    <w:rsid w:val="00F33550"/>
    <w:pPr>
      <w:tabs>
        <w:tab w:val="center" w:pos="4680"/>
        <w:tab w:val="right" w:pos="9360"/>
      </w:tabs>
    </w:pPr>
  </w:style>
  <w:style w:type="character" w:customStyle="1" w:styleId="HeaderChar">
    <w:name w:val="Header Char"/>
    <w:basedOn w:val="DefaultParagraphFont"/>
    <w:link w:val="Header"/>
    <w:uiPriority w:val="99"/>
    <w:rsid w:val="00F335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33550"/>
    <w:pPr>
      <w:tabs>
        <w:tab w:val="center" w:pos="4680"/>
        <w:tab w:val="right" w:pos="9360"/>
      </w:tabs>
    </w:pPr>
  </w:style>
  <w:style w:type="character" w:customStyle="1" w:styleId="FooterChar">
    <w:name w:val="Footer Char"/>
    <w:basedOn w:val="DefaultParagraphFont"/>
    <w:link w:val="Footer"/>
    <w:uiPriority w:val="99"/>
    <w:rsid w:val="00F3355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3355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55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2D4CA-AEA1-486C-A7B2-D324115B1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Iliana Lacan</cp:lastModifiedBy>
  <cp:revision>6</cp:revision>
  <cp:lastPrinted>2020-07-17T21:23:00Z</cp:lastPrinted>
  <dcterms:created xsi:type="dcterms:W3CDTF">2020-07-17T17:24:00Z</dcterms:created>
  <dcterms:modified xsi:type="dcterms:W3CDTF">2020-07-17T21:24:00Z</dcterms:modified>
</cp:coreProperties>
</file>